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B" w:rsidRDefault="00F8614A">
      <w:r>
        <w:t>Light Stream</w:t>
      </w:r>
    </w:p>
    <w:p w:rsidR="00F8614A" w:rsidRDefault="00F8614A"/>
    <w:p w:rsidR="00F8614A" w:rsidRDefault="00F8614A">
      <w:r>
        <w:t xml:space="preserve">This </w:t>
      </w:r>
      <w:r w:rsidR="00B72A72">
        <w:t>brief meditation</w:t>
      </w:r>
      <w:r>
        <w:t xml:space="preserve"> is used in EMDR to help with anyone dealing with any distress</w:t>
      </w:r>
    </w:p>
    <w:p w:rsidR="00F8614A" w:rsidRDefault="00F8614A">
      <w:r>
        <w:t xml:space="preserve">It helps you figure out if you have any problematic physical sensations that may be tied to your emotions and it will help to clear them out </w:t>
      </w:r>
    </w:p>
    <w:p w:rsidR="00F8614A" w:rsidRDefault="00F8614A">
      <w:r>
        <w:t>I want everyone to get comfy….how every you can do that in this room</w:t>
      </w:r>
    </w:p>
    <w:p w:rsidR="00F8614A" w:rsidRDefault="00F8614A">
      <w:r>
        <w:t xml:space="preserve">When you are ready, I want you to close your eyes. Some people </w:t>
      </w:r>
      <w:r w:rsidR="00B72A72">
        <w:t>do not</w:t>
      </w:r>
      <w:r>
        <w:t xml:space="preserve"> feel comfortable closing their eyes or have increased anxiety when they close their eyes. If this </w:t>
      </w:r>
      <w:r w:rsidR="00B72A72">
        <w:t>is</w:t>
      </w:r>
      <w:bookmarkStart w:id="0" w:name="_GoBack"/>
      <w:bookmarkEnd w:id="0"/>
      <w:r>
        <w:t xml:space="preserve"> your experience feel free to softly gaze in an unfocused manner </w:t>
      </w:r>
    </w:p>
    <w:p w:rsidR="00F8614A" w:rsidRDefault="00F8614A">
      <w:r>
        <w:t>We are going to start by drawing our attention to our breathing. Not doing anything with it just noticing it.  Is it fast? Slow? Shallow? Deep?</w:t>
      </w:r>
    </w:p>
    <w:p w:rsidR="00F8614A" w:rsidRDefault="00F8614A">
      <w:r>
        <w:t>Now begin to take a nice slow breath in through your nose and out throw your mouth</w:t>
      </w:r>
    </w:p>
    <w:p w:rsidR="00F8614A" w:rsidRDefault="00F8614A">
      <w:r>
        <w:t>Slowly breathing in ….. and….out   Relaxing into each breath</w:t>
      </w:r>
    </w:p>
    <w:p w:rsidR="00F8614A" w:rsidRDefault="00F8614A">
      <w:r>
        <w:t>I’m going to lead you through a quick scan of your body.</w:t>
      </w:r>
    </w:p>
    <w:p w:rsidR="00F8614A" w:rsidRDefault="00F8614A">
      <w:r>
        <w:t xml:space="preserve">I want you to try </w:t>
      </w:r>
      <w:r w:rsidR="00B72A72">
        <w:t>to</w:t>
      </w:r>
      <w:r>
        <w:t xml:space="preserve"> focus on any unusual sensations in your body.</w:t>
      </w:r>
    </w:p>
    <w:p w:rsidR="00F8614A" w:rsidRDefault="00F8614A">
      <w:r>
        <w:t>Anything that might be going on in your body that is tied to your current emotional state</w:t>
      </w:r>
    </w:p>
    <w:p w:rsidR="00F8614A" w:rsidRDefault="00F8614A">
      <w:r>
        <w:t xml:space="preserve">Listen to your body as we start with your </w:t>
      </w:r>
    </w:p>
    <w:p w:rsidR="00F8614A" w:rsidRDefault="00F8614A">
      <w:r>
        <w:tab/>
        <w:t>Feet</w:t>
      </w:r>
    </w:p>
    <w:p w:rsidR="00F8614A" w:rsidRDefault="00F8614A">
      <w:r>
        <w:tab/>
        <w:t>Up to your calves</w:t>
      </w:r>
    </w:p>
    <w:p w:rsidR="00F8614A" w:rsidRDefault="00F8614A">
      <w:r>
        <w:tab/>
        <w:t>Knees and thighs</w:t>
      </w:r>
    </w:p>
    <w:p w:rsidR="00F8614A" w:rsidRDefault="00F8614A">
      <w:r>
        <w:tab/>
        <w:t>Groin and pelvis area</w:t>
      </w:r>
    </w:p>
    <w:p w:rsidR="00F8614A" w:rsidRDefault="00F8614A">
      <w:r>
        <w:tab/>
        <w:t>Lower torso, gut and digestion</w:t>
      </w:r>
    </w:p>
    <w:p w:rsidR="00F8614A" w:rsidRDefault="00F8614A">
      <w:r>
        <w:tab/>
        <w:t>Up to your ribs, upper back chest</w:t>
      </w:r>
    </w:p>
    <w:p w:rsidR="00F8614A" w:rsidRDefault="00F8614A">
      <w:r>
        <w:tab/>
        <w:t>Shoulders, arms, lower arms, hands fingers</w:t>
      </w:r>
    </w:p>
    <w:p w:rsidR="00F8614A" w:rsidRDefault="00F8614A">
      <w:r>
        <w:tab/>
        <w:t>Up to your neck now from your chin to the top of your head</w:t>
      </w:r>
    </w:p>
    <w:p w:rsidR="00F8614A" w:rsidRDefault="00F8614A">
      <w:r>
        <w:t>I want you to identify one sensation that is tied to your current emotional state</w:t>
      </w:r>
    </w:p>
    <w:p w:rsidR="00F8614A" w:rsidRDefault="00E73372">
      <w:r>
        <w:t>I’m going to ask you some questions about it….</w:t>
      </w:r>
    </w:p>
    <w:p w:rsidR="00E73372" w:rsidRDefault="00E73372">
      <w:r>
        <w:t>If this physical sensation had a shape, what would it be?</w:t>
      </w:r>
    </w:p>
    <w:p w:rsidR="00E73372" w:rsidRDefault="00E73372">
      <w:r>
        <w:t>What size would it be?  Big ? small?</w:t>
      </w:r>
    </w:p>
    <w:p w:rsidR="00E73372" w:rsidRDefault="00E73372">
      <w:r>
        <w:t>If it had a color, what color would it be?</w:t>
      </w:r>
    </w:p>
    <w:p w:rsidR="00E73372" w:rsidRDefault="00E73372">
      <w:r>
        <w:lastRenderedPageBreak/>
        <w:t xml:space="preserve">If it had a </w:t>
      </w:r>
      <w:r w:rsidR="00B72A72">
        <w:t>temperature,</w:t>
      </w:r>
      <w:r>
        <w:t xml:space="preserve"> would it be hot? Cold? Warm? Cool?</w:t>
      </w:r>
    </w:p>
    <w:p w:rsidR="00E73372" w:rsidRDefault="00E73372">
      <w:r>
        <w:t xml:space="preserve">If it had a </w:t>
      </w:r>
      <w:r w:rsidR="00B72A72">
        <w:t>texture,</w:t>
      </w:r>
      <w:r>
        <w:t xml:space="preserve"> what does it feel like?  Smooth, rough</w:t>
      </w:r>
      <w:r w:rsidR="00B72A72">
        <w:t>,</w:t>
      </w:r>
      <w:r>
        <w:t xml:space="preserve"> prickly, bumpy</w:t>
      </w:r>
    </w:p>
    <w:p w:rsidR="00E73372" w:rsidRDefault="00E73372">
      <w:r>
        <w:t>Is it making a sound? What type of sound is it making?</w:t>
      </w:r>
    </w:p>
    <w:p w:rsidR="00E73372" w:rsidRDefault="00E73372">
      <w:r>
        <w:t>NOW that you have identified this disruptive sensation …</w:t>
      </w:r>
    </w:p>
    <w:p w:rsidR="00E73372" w:rsidRDefault="00E73372">
      <w:r>
        <w:t>I want to ask you if you have a color in mind that you associate with healing? This could be your favorite color or any color that represents healing to you</w:t>
      </w:r>
    </w:p>
    <w:p w:rsidR="00E73372" w:rsidRDefault="00E73372">
      <w:r>
        <w:t>Now I want you to imagine that this color is streaming from the top of your head and directing itself to that shape in your body</w:t>
      </w:r>
    </w:p>
    <w:p w:rsidR="00E73372" w:rsidRDefault="00E73372">
      <w:r>
        <w:t>Let’s pretend that the source of this light is the cosmos, the more light you use the more light you have. An endless stream of healing light directed toward the shape</w:t>
      </w:r>
    </w:p>
    <w:p w:rsidR="00E73372" w:rsidRDefault="00E73372">
      <w:r>
        <w:t>I want you to imagine the light surrounding the shape, flooding it with healing light, resonating itself above and around the shape</w:t>
      </w:r>
    </w:p>
    <w:p w:rsidR="00E73372" w:rsidRDefault="00E73372">
      <w:r>
        <w:t xml:space="preserve">And as the Healing Light does its </w:t>
      </w:r>
      <w:r w:rsidR="00B72A72">
        <w:t>work,</w:t>
      </w:r>
      <w:r>
        <w:t xml:space="preserve"> I want you to notice what the healing light does to the shape and color of the physical sensation</w:t>
      </w:r>
    </w:p>
    <w:p w:rsidR="00E73372" w:rsidRDefault="00E73372">
      <w:r>
        <w:t>AS the shape continues to fill with healing light, the shape begins to become less and less noticeable until the healing light has encompassed the shape completely</w:t>
      </w:r>
    </w:p>
    <w:p w:rsidR="00E73372" w:rsidRDefault="00E73372">
      <w:r>
        <w:t>Once the shape is completely gone</w:t>
      </w:r>
    </w:p>
    <w:p w:rsidR="00E73372" w:rsidRDefault="00E73372">
      <w:r>
        <w:t xml:space="preserve">Bring the healing light over every part of your </w:t>
      </w:r>
      <w:r w:rsidR="00B72A72">
        <w:t>body;</w:t>
      </w:r>
      <w:r>
        <w:t xml:space="preserve"> imagine it cascading down from the top of your surrounding every part of your body</w:t>
      </w:r>
    </w:p>
    <w:p w:rsidR="00E73372" w:rsidRDefault="00E73372">
      <w:r>
        <w:t>Down through your head, down past your shoulders, torso, legs and feet</w:t>
      </w:r>
    </w:p>
    <w:p w:rsidR="00E73372" w:rsidRDefault="00E73372">
      <w:r>
        <w:t>Imagine that you are filled with a sense of peace and calm</w:t>
      </w:r>
    </w:p>
    <w:p w:rsidR="00E73372" w:rsidRDefault="00E73372">
      <w:r>
        <w:t>I want you to say to yourself</w:t>
      </w:r>
    </w:p>
    <w:p w:rsidR="00E73372" w:rsidRDefault="00E73372">
      <w:r>
        <w:tab/>
        <w:t>I AM FULL OF PEACE AND CALM</w:t>
      </w:r>
    </w:p>
    <w:p w:rsidR="00E73372" w:rsidRDefault="00E73372">
      <w:r>
        <w:tab/>
        <w:t>I AM FULL OF PEACE AND CALM</w:t>
      </w:r>
    </w:p>
    <w:p w:rsidR="00E73372" w:rsidRDefault="00E73372">
      <w:r>
        <w:tab/>
        <w:t>I AM FULL OF PEACE AND CALM</w:t>
      </w:r>
    </w:p>
    <w:p w:rsidR="00E73372" w:rsidRDefault="00E87388">
      <w:r>
        <w:t>I am going to count to 5 and when I get to 5 you will be completely back into the room and present in the here and now</w:t>
      </w:r>
    </w:p>
    <w:p w:rsidR="00E87388" w:rsidRDefault="00E87388">
      <w:r>
        <w:t>1</w:t>
      </w:r>
    </w:p>
    <w:p w:rsidR="00E87388" w:rsidRDefault="00E87388">
      <w:r>
        <w:t>2 take a breath</w:t>
      </w:r>
    </w:p>
    <w:p w:rsidR="00E87388" w:rsidRDefault="00E87388">
      <w:r>
        <w:t>3 back in your body</w:t>
      </w:r>
    </w:p>
    <w:p w:rsidR="00E87388" w:rsidRDefault="00E87388">
      <w:r>
        <w:t>4</w:t>
      </w:r>
    </w:p>
    <w:p w:rsidR="00E87388" w:rsidRDefault="00E87388">
      <w:r>
        <w:t>5</w:t>
      </w:r>
    </w:p>
    <w:sectPr w:rsidR="00E8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4A"/>
    <w:rsid w:val="0008248B"/>
    <w:rsid w:val="005A7B54"/>
    <w:rsid w:val="00B72A72"/>
    <w:rsid w:val="00E73372"/>
    <w:rsid w:val="00E87388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7A49"/>
  <w15:chartTrackingRefBased/>
  <w15:docId w15:val="{B2B890E8-BC66-43CD-8994-5273884F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Eason, Mary</dc:creator>
  <cp:keywords/>
  <dc:description/>
  <cp:lastModifiedBy>Eason, Mary</cp:lastModifiedBy>
  <cp:revision>3</cp:revision>
  <cp:lastPrinted>2020-02-03T20:49:00Z</cp:lastPrinted>
  <dcterms:created xsi:type="dcterms:W3CDTF">2020-02-03T20:26:00Z</dcterms:created>
  <dcterms:modified xsi:type="dcterms:W3CDTF">2020-02-03T21:07:00Z</dcterms:modified>
</cp:coreProperties>
</file>